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13</w:t>
      </w: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3477C" w:rsidRPr="00C133BD" w:rsidRDefault="0083477C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83477C" w:rsidP="00703B4F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62"/>
      <w:r w:rsidRPr="00C133BD">
        <w:rPr>
          <w:rFonts w:ascii="Verdana" w:hAnsi="Verdana"/>
          <w:w w:val="114"/>
          <w:sz w:val="72"/>
          <w:szCs w:val="72"/>
        </w:rPr>
        <w:t>LÓ DEIXA ABRAÃO</w:t>
      </w:r>
      <w:bookmarkEnd w:id="0"/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1</w:t>
      </w:r>
      <w:r w:rsidR="0083477C" w:rsidRPr="00C133BD">
        <w:rPr>
          <w:rFonts w:ascii="Verdana" w:hAnsi="Verdana" w:cs="Century Schoolbook"/>
          <w:color w:val="000000"/>
          <w:w w:val="111"/>
          <w:sz w:val="34"/>
          <w:szCs w:val="34"/>
        </w:rPr>
        <w:t>3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:</w:t>
      </w:r>
      <w:r w:rsidR="0083477C" w:rsidRPr="00C133BD">
        <w:rPr>
          <w:rFonts w:ascii="Verdana" w:hAnsi="Verdana" w:cs="Century Schoolbook"/>
          <w:color w:val="000000"/>
          <w:w w:val="111"/>
          <w:sz w:val="34"/>
          <w:szCs w:val="34"/>
        </w:rPr>
        <w:t>6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-1</w:t>
      </w:r>
      <w:r w:rsidR="0083477C" w:rsidRPr="00C133BD">
        <w:rPr>
          <w:rFonts w:ascii="Verdana" w:hAnsi="Verdana" w:cs="Century Schoolbook"/>
          <w:color w:val="000000"/>
          <w:w w:val="111"/>
          <w:sz w:val="34"/>
          <w:szCs w:val="34"/>
        </w:rPr>
        <w:t>8</w:t>
      </w:r>
    </w:p>
    <w:p w:rsidR="0083477C" w:rsidRPr="00C133BD" w:rsidRDefault="00703B4F" w:rsidP="00703B4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</w:t>
      </w:r>
      <w:r w:rsidR="0083477C" w:rsidRPr="00C133BD">
        <w:rPr>
          <w:rFonts w:ascii="Verdana" w:hAnsi="Verdana" w:cs="Arial Narrow"/>
          <w:color w:val="000000"/>
          <w:w w:val="97"/>
          <w:sz w:val="34"/>
          <w:szCs w:val="34"/>
        </w:rPr>
        <w:t>3</w:t>
      </w: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t xml:space="preserve">. </w:t>
      </w:r>
      <w:r w:rsidR="0083477C" w:rsidRPr="00C133BD">
        <w:rPr>
          <w:rFonts w:ascii="Verdana" w:hAnsi="Verdana" w:cs="Arial Narrow"/>
          <w:color w:val="000000"/>
          <w:w w:val="97"/>
          <w:sz w:val="34"/>
          <w:szCs w:val="34"/>
        </w:rPr>
        <w:t xml:space="preserve">LÓ DEIXA </w:t>
      </w: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t>ABRAÃO</w:t>
      </w: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 w:rsidR="0083477C" w:rsidRPr="00C133BD">
        <w:rPr>
          <w:rFonts w:ascii="Verdana" w:hAnsi="Verdana" w:cs="Arial Narrow"/>
          <w:color w:val="000000"/>
          <w:w w:val="98"/>
          <w:sz w:val="34"/>
          <w:szCs w:val="34"/>
        </w:rPr>
        <w:t>GÊNESIS 13:6-18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C5655E" w:rsidRPr="00C133BD" w:rsidRDefault="00C5655E" w:rsidP="00C5655E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E não tinha capacidade a terra para poderem habitar juntos; porque os seus bens eram muitos; de maneira que não podiam habitar juntos.</w:t>
      </w:r>
    </w:p>
    <w:p w:rsidR="00C5655E" w:rsidRPr="00C133BD" w:rsidRDefault="00C5655E" w:rsidP="00C5655E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 xml:space="preserve">E houve contenda entre os pastores do gado de Abrão e os pastores do gado de </w:t>
      </w:r>
      <w:proofErr w:type="spellStart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Ló</w:t>
      </w:r>
      <w:proofErr w:type="spellEnd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 xml:space="preserve">; e os </w:t>
      </w:r>
      <w:proofErr w:type="spellStart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cananeus</w:t>
      </w:r>
      <w:proofErr w:type="spellEnd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 xml:space="preserve"> e os </w:t>
      </w:r>
      <w:proofErr w:type="spellStart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perizeus</w:t>
      </w:r>
      <w:proofErr w:type="spellEnd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 xml:space="preserve"> habitavam então na terra.</w:t>
      </w:r>
    </w:p>
    <w:p w:rsidR="00C5655E" w:rsidRPr="00C133BD" w:rsidRDefault="00C5655E" w:rsidP="00C5655E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E disse Abrão a Ló: Ora, não haja contenda entre mim e ti, e entre os meus pastores e os teus pastores, porque somos irmãos. Não está toda a terra diante de ti? Eia, pois, aparta-te de mim; e se escolheres a esquerda, irei para a direita; e se a direita escolheres, eu irei para a esquerda.</w:t>
      </w:r>
    </w:p>
    <w:p w:rsidR="00C5655E" w:rsidRPr="00C133BD" w:rsidRDefault="00C5655E" w:rsidP="00C5655E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E levantou Ló os seus olhos, e viu toda a campina do Jordão, que era toda bem regada, antes do Senhor ter destruído Sodoma e Gomorra, e era como o jardim do Senhor, como a terra do Egito, quando se entra em Zoar.</w:t>
      </w:r>
    </w:p>
    <w:p w:rsidR="00C5655E" w:rsidRPr="00C133BD" w:rsidRDefault="00C5655E" w:rsidP="00C5655E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Então Ló escolheu para si toda a campina do Jordão, e partiu Ló para o oriente, e apartaram-se um do outro.</w:t>
      </w:r>
    </w:p>
    <w:p w:rsidR="00C5655E" w:rsidRPr="00C133BD" w:rsidRDefault="00C5655E" w:rsidP="00C5655E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Habitou Abrão na terra de Canaã e Ló habitou nas cidades da campina, e armou as suas tendas até Sodoma.</w:t>
      </w:r>
    </w:p>
    <w:p w:rsidR="00C5655E" w:rsidRPr="00C133BD" w:rsidRDefault="00C5655E" w:rsidP="00C5655E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Ora, eram maus os homens de Sodoma, e grandes pecadores contra o Senhor.</w:t>
      </w:r>
    </w:p>
    <w:p w:rsidR="00C5655E" w:rsidRPr="00C133BD" w:rsidRDefault="00C5655E" w:rsidP="00C5655E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E disse o Senhor a Abrão, depois que Ló se apartou dele: Levanta agora os teus olhos, e olha desde o lugar onde estás, para o lado do norte, e do sul, e do oriente, e do ocidente; Porque toda esta terra que vês, te hei de dar a ti, e à tua descendência, para sempre. E farei a tua descendência como o pó da terra; de maneira que se alguém puder contar o pó da terra, também a tua descendência será contada. Levanta-te, percorre essa terra, no seu comprimento e na sua largura; porque a ti a darei.</w:t>
      </w:r>
    </w:p>
    <w:p w:rsidR="00C5655E" w:rsidRPr="00C133BD" w:rsidRDefault="00C5655E" w:rsidP="00C5655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 xml:space="preserve">E Abrão mudou as suas tendas, e foi, e habitou nos carvalhais de </w:t>
      </w:r>
      <w:proofErr w:type="spellStart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Manre</w:t>
      </w:r>
      <w:proofErr w:type="spellEnd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 xml:space="preserve">, que estão junto a </w:t>
      </w:r>
      <w:proofErr w:type="spellStart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Hebrom</w:t>
      </w:r>
      <w:proofErr w:type="spellEnd"/>
      <w:r w:rsidRPr="00C133BD">
        <w:rPr>
          <w:rFonts w:ascii="Verdana" w:hAnsi="Verdana"/>
          <w:spacing w:val="2"/>
          <w:sz w:val="24"/>
          <w:szCs w:val="24"/>
          <w:shd w:val="clear" w:color="auto" w:fill="FFFFFF"/>
        </w:rPr>
        <w:t>; e edificou ali um altar ao Senhor.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13. LÓ DEIXA ABRAÃO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(GÊNESIS 13:6-18)</w:t>
      </w:r>
    </w:p>
    <w:p w:rsidR="00C5655E" w:rsidRPr="00C133BD" w:rsidRDefault="00C5655E" w:rsidP="00C5655E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C5655E" w:rsidRPr="00C133BD" w:rsidRDefault="00C5655E" w:rsidP="00703B4F">
      <w:pPr>
        <w:rPr>
          <w:rFonts w:ascii="Verdana" w:hAnsi="Verdana"/>
          <w:sz w:val="20"/>
          <w:szCs w:val="20"/>
        </w:rPr>
      </w:pPr>
    </w:p>
    <w:p w:rsidR="00703B4F" w:rsidRPr="00C133BD" w:rsidRDefault="00F1050A" w:rsidP="00703B4F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12130" cy="6665595"/>
            <wp:effectExtent l="19050" t="0" r="7620" b="0"/>
            <wp:docPr id="25" name="Imagem 24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6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B4F" w:rsidRPr="00C133BD" w:rsidRDefault="00703B4F" w:rsidP="00703B4F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47560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Não está toda a terra diante de ti? Eia, pois, aparta-te de mim; e se escolheres a esquerda, irei para a direita; e se a direita escolheres, eu irei para a esquerda</w:t>
      </w:r>
      <w:r w:rsidRPr="00C133BD">
        <w:rPr>
          <w:rFonts w:ascii="Verdana" w:hAnsi="Verdana" w:cs="Arial"/>
          <w:color w:val="121212"/>
        </w:rPr>
        <w:t>”. (</w:t>
      </w:r>
      <w:r w:rsidR="0047560A" w:rsidRPr="00C133BD">
        <w:rPr>
          <w:rFonts w:ascii="Verdana" w:hAnsi="Verdana" w:cs="Helvetica"/>
          <w:spacing w:val="2"/>
          <w:sz w:val="21"/>
          <w:szCs w:val="21"/>
        </w:rPr>
        <w:t>Gênesis 13:9</w:t>
      </w:r>
      <w:r w:rsidRPr="00C133BD">
        <w:rPr>
          <w:rFonts w:ascii="Verdana" w:hAnsi="Verdana" w:cs="Arial"/>
          <w:color w:val="121212"/>
        </w:rPr>
        <w:t>)</w:t>
      </w:r>
    </w:p>
    <w:p w:rsidR="0047560A" w:rsidRPr="00C133BD" w:rsidRDefault="0047560A" w:rsidP="0047560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13. LÓ DEIXA ABRAÃO</w:t>
      </w:r>
    </w:p>
    <w:p w:rsidR="0047560A" w:rsidRPr="00C133BD" w:rsidRDefault="0047560A" w:rsidP="0047560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(GÊNESIS 13:6-18)</w:t>
      </w:r>
    </w:p>
    <w:p w:rsidR="00703B4F" w:rsidRPr="00C133BD" w:rsidRDefault="00703B4F" w:rsidP="00703B4F">
      <w:pPr>
        <w:rPr>
          <w:rFonts w:ascii="Verdana" w:hAnsi="Verdana"/>
          <w:sz w:val="20"/>
          <w:szCs w:val="20"/>
        </w:rPr>
      </w:pPr>
    </w:p>
    <w:p w:rsidR="00F1050A" w:rsidRPr="00C133BD" w:rsidRDefault="00F1050A" w:rsidP="00F1050A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F1050A" w:rsidRPr="00C133BD" w:rsidRDefault="00F1050A" w:rsidP="00F1050A">
      <w:pPr>
        <w:spacing w:after="0"/>
        <w:rPr>
          <w:rFonts w:ascii="Verdana" w:hAnsi="Verdana"/>
          <w:sz w:val="20"/>
          <w:szCs w:val="20"/>
        </w:rPr>
      </w:pPr>
    </w:p>
    <w:p w:rsidR="00F1050A" w:rsidRPr="00C133BD" w:rsidRDefault="00F1050A" w:rsidP="00F1050A">
      <w:pPr>
        <w:spacing w:after="0"/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VERSÍCULO PARA MEMORIZAR: </w:t>
      </w:r>
    </w:p>
    <w:p w:rsidR="00531F6D" w:rsidRPr="00C133BD" w:rsidRDefault="00531F6D" w:rsidP="00355C4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“</w:t>
      </w:r>
      <w:r w:rsidR="00355C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farei a tua descendência como o pó da terra; de maneira que se alguém puder contar o pó da terra, também a tua descendência será contada.</w:t>
      </w:r>
      <w:r w:rsidRPr="00C133BD">
        <w:rPr>
          <w:rFonts w:ascii="Verdana" w:hAnsi="Verdana"/>
          <w:sz w:val="20"/>
          <w:szCs w:val="20"/>
        </w:rPr>
        <w:t>”</w:t>
      </w:r>
      <w:r w:rsidR="00355C4E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13:16</w:t>
      </w:r>
      <w:r w:rsidR="00355C4E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355C4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"</w:t>
      </w:r>
      <w:r w:rsidR="00355C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não tinha capacidade a terra para poderem habitar juntos; porque os seus bens eram muitos; de maneira que não podiam habitar juntos.</w:t>
      </w:r>
      <w:r w:rsidRPr="00C133BD">
        <w:rPr>
          <w:rFonts w:ascii="Verdana" w:hAnsi="Verdana"/>
          <w:sz w:val="20"/>
          <w:szCs w:val="20"/>
        </w:rPr>
        <w:t>"</w:t>
      </w:r>
      <w:r w:rsidR="00355C4E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13:6</w:t>
      </w:r>
      <w:r w:rsidR="00355C4E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61BC6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"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disse Abrão a Ló: Ora, não haja contenda entre mim e ti, e entre os meus pastores e os teus pastores, porque somos irmãos.</w:t>
      </w:r>
      <w:r w:rsidRPr="00C133BD">
        <w:rPr>
          <w:rFonts w:ascii="Verdana" w:hAnsi="Verdana"/>
          <w:sz w:val="20"/>
          <w:szCs w:val="20"/>
        </w:rPr>
        <w:t>"</w:t>
      </w:r>
      <w:r w:rsidR="00561BC6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13:8</w:t>
      </w:r>
      <w:r w:rsidR="00561BC6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4769BB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9BB" w:rsidRPr="00C133BD" w:rsidRDefault="004769BB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616929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929" w:rsidRPr="00C133BD" w:rsidRDefault="00616929" w:rsidP="00616929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3.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Não está toda a terra diante de ti? Eia, pois, aparta-te de mim; e se escolheres a esquerda, irei para o norte; e se a direita escolheres, eu irei para o sul.</w:t>
            </w:r>
            <w:r w:rsidRPr="00C133BD">
              <w:rPr>
                <w:rFonts w:ascii="Verdana" w:hAnsi="Verdana"/>
                <w:sz w:val="20"/>
                <w:szCs w:val="20"/>
              </w:rPr>
              <w:t>" (Gênesis 13:9)</w:t>
            </w:r>
          </w:p>
          <w:p w:rsidR="00616929" w:rsidRPr="00C133BD" w:rsidRDefault="00616929" w:rsidP="001F55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9" w:rsidRPr="00C133BD" w:rsidRDefault="00616929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9" w:rsidRPr="00C133BD" w:rsidRDefault="00616929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16929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929" w:rsidRPr="00C133BD" w:rsidRDefault="00616929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4.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Então Ló escolheu para si toda a campina do Jordão, e partiu Ló para o oriente, e apartaram-se um do outro.</w:t>
            </w:r>
            <w:r w:rsidRPr="00C133BD">
              <w:rPr>
                <w:rFonts w:ascii="Verdana" w:hAnsi="Verdana"/>
                <w:sz w:val="20"/>
                <w:szCs w:val="20"/>
              </w:rPr>
              <w:t>" (Gênesis 13:11)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9" w:rsidRPr="00C133BD" w:rsidRDefault="00616929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9" w:rsidRPr="00C133BD" w:rsidRDefault="00616929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561BC6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"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Habitou Abrão na terra de Canaã e Ló habitou nas cidades da </w:t>
      </w:r>
      <w:r w:rsidR="0061692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e armou as suas tendas até </w:t>
      </w:r>
      <w:r w:rsidR="0061692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.</w:t>
      </w:r>
      <w:r w:rsidRPr="00C133BD">
        <w:rPr>
          <w:rFonts w:ascii="Verdana" w:hAnsi="Verdana"/>
          <w:sz w:val="20"/>
          <w:szCs w:val="20"/>
        </w:rPr>
        <w:t>"</w:t>
      </w:r>
      <w:r w:rsidR="00561BC6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13:12</w:t>
      </w:r>
      <w:r w:rsidR="00561BC6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61BC6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6. "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disse o Senhor a Abrão, depois que Ló se apartou dele: Levanta agora os teus </w:t>
      </w:r>
      <w:r w:rsidR="0061692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e olha desde o lugar onde </w:t>
      </w:r>
      <w:r w:rsidR="0061692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para o lado do norte, e do sul, e do oriente, e do ocidente;Porque toda esta terra que vês, te hei de dar a ti, e à tua </w:t>
      </w:r>
      <w:r w:rsidR="0061692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para </w:t>
      </w:r>
      <w:r w:rsidR="0061692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.</w:t>
      </w:r>
      <w:r w:rsidRPr="00C133BD">
        <w:rPr>
          <w:rFonts w:ascii="Verdana" w:hAnsi="Verdana"/>
          <w:sz w:val="20"/>
          <w:szCs w:val="20"/>
        </w:rPr>
        <w:t>"</w:t>
      </w:r>
      <w:r w:rsidR="00561BC6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13:14-15</w:t>
      </w:r>
      <w:r w:rsidR="00561BC6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61BC6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7. "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Abrão mudou as suas tendas, e foi, e habitou nos carvalhais de </w:t>
      </w:r>
      <w:proofErr w:type="spellStart"/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Manre</w:t>
      </w:r>
      <w:proofErr w:type="spellEnd"/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que estão junto a </w:t>
      </w:r>
      <w:proofErr w:type="spellStart"/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Hebrom</w:t>
      </w:r>
      <w:proofErr w:type="spellEnd"/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; e edificou ali um altar ao Senhor.</w:t>
      </w:r>
      <w:r w:rsidRPr="00C133BD">
        <w:rPr>
          <w:rFonts w:ascii="Verdana" w:hAnsi="Verdana"/>
          <w:sz w:val="20"/>
          <w:szCs w:val="20"/>
        </w:rPr>
        <w:t>"</w:t>
      </w:r>
      <w:r w:rsidR="00561BC6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13:18</w:t>
      </w:r>
      <w:r w:rsidR="00561BC6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616929" w:rsidRPr="00C133BD" w:rsidRDefault="00616929" w:rsidP="00531F6D">
      <w:pPr>
        <w:rPr>
          <w:rFonts w:ascii="Verdana" w:hAnsi="Verdana"/>
          <w:sz w:val="20"/>
          <w:szCs w:val="20"/>
        </w:rPr>
      </w:pPr>
    </w:p>
    <w:p w:rsidR="00616929" w:rsidRPr="00C133BD" w:rsidRDefault="00616929" w:rsidP="00531F6D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13. LÓ DEIXA ABRAÃO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(GÊNESIS 13:6-18)</w:t>
      </w:r>
    </w:p>
    <w:p w:rsidR="00C5655E" w:rsidRPr="00C133BD" w:rsidRDefault="00C5655E" w:rsidP="00C5655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C5655E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C5655E" w:rsidRPr="00C133BD" w:rsidRDefault="00C5655E" w:rsidP="00C5655E">
      <w:pPr>
        <w:spacing w:after="0"/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984355" w:rsidRPr="00C133BD" w:rsidRDefault="00984355" w:rsidP="00984355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229100" cy="3401993"/>
            <wp:effectExtent l="19050" t="0" r="0" b="0"/>
            <wp:docPr id="27" name="Imagem 26" descr="13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329" cy="340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355" w:rsidRPr="00C133BD" w:rsidRDefault="00984355" w:rsidP="00531F6D">
      <w:pPr>
        <w:rPr>
          <w:rFonts w:ascii="Verdana" w:hAnsi="Verdana"/>
          <w:sz w:val="20"/>
          <w:szCs w:val="20"/>
        </w:rPr>
      </w:pPr>
    </w:p>
    <w:p w:rsidR="00355C4E" w:rsidRPr="00C133BD" w:rsidRDefault="00355C4E" w:rsidP="00355C4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H - "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não tinha </w:t>
      </w:r>
      <w:r w:rsidR="008426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_________________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a terra para poderem habitar juntos; porque os seus bens eram muitos; de maneira que não podiam habitar juntos.</w:t>
      </w:r>
      <w:r w:rsidRPr="00C133BD">
        <w:rPr>
          <w:rFonts w:ascii="Verdana" w:hAnsi="Verdana"/>
          <w:sz w:val="20"/>
          <w:szCs w:val="20"/>
        </w:rPr>
        <w:t>" (Gênesis 13:6)</w:t>
      </w:r>
    </w:p>
    <w:p w:rsidR="00561BC6" w:rsidRPr="00C133BD" w:rsidRDefault="00561BC6" w:rsidP="00561BC6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V -"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disse Abrão a Ló: Ora, não haja contenda entre mim e ti, e entre os meus </w:t>
      </w:r>
      <w:r w:rsidR="008426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e os teus pastores, porque somos irmãos.</w:t>
      </w:r>
      <w:r w:rsidRPr="00C133BD">
        <w:rPr>
          <w:rFonts w:ascii="Verdana" w:hAnsi="Verdana"/>
          <w:sz w:val="20"/>
          <w:szCs w:val="20"/>
        </w:rPr>
        <w:t>" (Gênesis 13:8)</w:t>
      </w:r>
    </w:p>
    <w:p w:rsidR="00561BC6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3. </w:t>
      </w:r>
      <w:r w:rsidR="00111D6F" w:rsidRPr="00C133BD">
        <w:rPr>
          <w:rFonts w:ascii="Verdana" w:hAnsi="Verdana"/>
          <w:sz w:val="20"/>
          <w:szCs w:val="20"/>
        </w:rPr>
        <w:t>H</w:t>
      </w:r>
      <w:r w:rsidR="00561BC6" w:rsidRPr="00C133BD">
        <w:rPr>
          <w:rFonts w:ascii="Verdana" w:hAnsi="Verdana"/>
          <w:sz w:val="20"/>
          <w:szCs w:val="20"/>
        </w:rPr>
        <w:t>- "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Não está toda a terra diante de ti? Eia, pois, aparta-te de mim; e se escolheres a </w:t>
      </w:r>
      <w:r w:rsidR="008426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, irei para a direita; e se a direita escolheres, eu irei para a esquerda.</w:t>
      </w:r>
      <w:r w:rsidR="00561BC6" w:rsidRPr="00C133BD">
        <w:rPr>
          <w:rFonts w:ascii="Verdana" w:hAnsi="Verdana"/>
          <w:sz w:val="20"/>
          <w:szCs w:val="20"/>
        </w:rPr>
        <w:t>" (Gênesis 13:9)</w:t>
      </w:r>
    </w:p>
    <w:p w:rsidR="00561BC6" w:rsidRPr="00C133BD" w:rsidRDefault="00531F6D" w:rsidP="00561BC6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4. </w:t>
      </w:r>
      <w:r w:rsidR="00984355" w:rsidRPr="00C133BD">
        <w:rPr>
          <w:rFonts w:ascii="Verdana" w:hAnsi="Verdana"/>
          <w:sz w:val="20"/>
          <w:szCs w:val="20"/>
        </w:rPr>
        <w:t>V</w:t>
      </w:r>
      <w:r w:rsidR="00561BC6" w:rsidRPr="00C133BD">
        <w:rPr>
          <w:rFonts w:ascii="Verdana" w:hAnsi="Verdana"/>
          <w:sz w:val="20"/>
          <w:szCs w:val="20"/>
        </w:rPr>
        <w:t>- "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Então Ló escolheu para si toda a </w:t>
      </w:r>
      <w:r w:rsidR="008426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do Jordão, e partiu Ló para o oriente, e apartaram-se um do outro.</w:t>
      </w:r>
      <w:r w:rsidR="00561BC6" w:rsidRPr="00C133BD">
        <w:rPr>
          <w:rFonts w:ascii="Verdana" w:hAnsi="Verdana"/>
          <w:sz w:val="20"/>
          <w:szCs w:val="20"/>
        </w:rPr>
        <w:t>" (Gênesis 13:11)</w:t>
      </w:r>
    </w:p>
    <w:p w:rsidR="00531F6D" w:rsidRPr="00C133BD" w:rsidRDefault="0084264E" w:rsidP="00561BC6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V</w:t>
      </w:r>
      <w:r w:rsidR="00561BC6" w:rsidRPr="00C133BD">
        <w:rPr>
          <w:rFonts w:ascii="Verdana" w:hAnsi="Verdana"/>
          <w:sz w:val="20"/>
          <w:szCs w:val="20"/>
        </w:rPr>
        <w:t>- "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Habitou Abrão na terra de Canaã e Ló habitou nas cidades da campina, e armou as suas 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até Sodoma.</w:t>
      </w:r>
      <w:r w:rsidR="00561BC6" w:rsidRPr="00C133BD">
        <w:rPr>
          <w:rFonts w:ascii="Verdana" w:hAnsi="Verdana"/>
          <w:sz w:val="20"/>
          <w:szCs w:val="20"/>
        </w:rPr>
        <w:t>" (Gênesis 13:12)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6. </w:t>
      </w:r>
      <w:r w:rsidR="0084264E" w:rsidRPr="00C133BD">
        <w:rPr>
          <w:rFonts w:ascii="Verdana" w:hAnsi="Verdana"/>
          <w:sz w:val="20"/>
          <w:szCs w:val="20"/>
        </w:rPr>
        <w:t>H</w:t>
      </w:r>
      <w:r w:rsidR="00561BC6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disse o Senhor a Abrão, depois que Ló se apartou dele: Levanta agora os teus olhos, e olha desde o lugar onde estás, para o lado do norte, e do sul, e do 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lastRenderedPageBreak/>
        <w:t xml:space="preserve">oriente, e do ocidente; Porque toda esta terra que vês, te hei de dar a ti, e à tua </w:t>
      </w:r>
      <w:r w:rsidR="008426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, para sempre.</w:t>
      </w:r>
      <w:r w:rsidR="00561BC6" w:rsidRPr="00C133BD">
        <w:rPr>
          <w:rFonts w:ascii="Verdana" w:hAnsi="Verdana"/>
          <w:sz w:val="20"/>
          <w:szCs w:val="20"/>
        </w:rPr>
        <w:t xml:space="preserve">" (Gênesis </w:t>
      </w:r>
      <w:proofErr w:type="gramStart"/>
      <w:r w:rsidR="00561BC6" w:rsidRPr="00C133BD">
        <w:rPr>
          <w:rFonts w:ascii="Verdana" w:hAnsi="Verdana"/>
          <w:sz w:val="20"/>
          <w:szCs w:val="20"/>
        </w:rPr>
        <w:t>13:14</w:t>
      </w:r>
      <w:proofErr w:type="gramEnd"/>
      <w:r w:rsidR="00561BC6" w:rsidRPr="00C133BD">
        <w:rPr>
          <w:rFonts w:ascii="Verdana" w:hAnsi="Verdana"/>
          <w:sz w:val="20"/>
          <w:szCs w:val="20"/>
        </w:rPr>
        <w:t>-15)</w:t>
      </w:r>
    </w:p>
    <w:p w:rsidR="00355C4E" w:rsidRPr="00C133BD" w:rsidRDefault="00531F6D" w:rsidP="00355C4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7. </w:t>
      </w:r>
      <w:r w:rsidR="0084264E" w:rsidRPr="00C133BD">
        <w:rPr>
          <w:rFonts w:ascii="Verdana" w:hAnsi="Verdana"/>
          <w:sz w:val="20"/>
          <w:szCs w:val="20"/>
        </w:rPr>
        <w:t>V</w:t>
      </w:r>
      <w:r w:rsidR="00561BC6" w:rsidRPr="00C133BD">
        <w:rPr>
          <w:rFonts w:ascii="Verdana" w:hAnsi="Verdana"/>
          <w:sz w:val="20"/>
          <w:szCs w:val="20"/>
        </w:rPr>
        <w:t xml:space="preserve">- 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farei a tua descendência como o pó da terra; de maneira que se alguém puder contar o pó da </w:t>
      </w:r>
      <w:r w:rsidR="008426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</w:t>
      </w:r>
      <w:r w:rsidR="00561BC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, também a tua descendência será contada.</w:t>
      </w:r>
      <w:r w:rsidR="00355C4E" w:rsidRPr="00C133BD">
        <w:rPr>
          <w:rFonts w:ascii="Verdana" w:hAnsi="Verdana"/>
          <w:sz w:val="20"/>
          <w:szCs w:val="20"/>
        </w:rPr>
        <w:t>” (Gênesis 13:16)</w:t>
      </w:r>
    </w:p>
    <w:p w:rsidR="00C1161E" w:rsidRPr="00C133BD" w:rsidRDefault="00C1161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984355" w:rsidRPr="00C133BD" w:rsidRDefault="00984355" w:rsidP="00355C4E">
      <w:pPr>
        <w:rPr>
          <w:rFonts w:ascii="Verdana" w:hAnsi="Verdana"/>
          <w:sz w:val="20"/>
          <w:szCs w:val="20"/>
        </w:rPr>
      </w:pPr>
    </w:p>
    <w:p w:rsidR="00AA24E0" w:rsidRDefault="00AA24E0" w:rsidP="00AA24E0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AA24E0" w:rsidRDefault="00AA24E0" w:rsidP="00AA24E0">
      <w:pPr>
        <w:rPr>
          <w:rFonts w:ascii="Verdana" w:hAnsi="Verdana"/>
          <w:sz w:val="20"/>
          <w:szCs w:val="20"/>
        </w:rPr>
      </w:pPr>
    </w:p>
    <w:p w:rsidR="00AA24E0" w:rsidRDefault="00AA24E0" w:rsidP="00AA24E0">
      <w:pPr>
        <w:jc w:val="both"/>
        <w:rPr>
          <w:rFonts w:ascii="Verdana" w:hAnsi="Verdana"/>
          <w:sz w:val="20"/>
          <w:szCs w:val="20"/>
        </w:rPr>
      </w:pPr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</w:p>
    <w:p w:rsidR="00AA24E0" w:rsidRDefault="00AA24E0" w:rsidP="00AA24E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AA24E0">
      <w:pPr>
        <w:pStyle w:val="Ttulo1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950DF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64C4A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57B1F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0B1"/>
    <w:rsid w:val="00451734"/>
    <w:rsid w:val="00461B83"/>
    <w:rsid w:val="00473820"/>
    <w:rsid w:val="0047560A"/>
    <w:rsid w:val="004756B4"/>
    <w:rsid w:val="004769BB"/>
    <w:rsid w:val="00476A78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8408F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864A2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2594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A24E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47BED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2507"/>
    <w:rsid w:val="00D937FD"/>
    <w:rsid w:val="00D968D9"/>
    <w:rsid w:val="00DA1FBE"/>
    <w:rsid w:val="00DC2920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14F1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853D-DCC7-41FC-90BB-CC5A71D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2024-07-21T14:38:00Z</dcterms:created>
  <dcterms:modified xsi:type="dcterms:W3CDTF">2024-09-08T14:13:00Z</dcterms:modified>
</cp:coreProperties>
</file>